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26" w:rsidRDefault="00CA7426" w:rsidP="00CA7426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CA7426" w:rsidRDefault="00CA7426" w:rsidP="00CA7426">
      <w:pPr>
        <w:tabs>
          <w:tab w:val="center" w:pos="2233"/>
        </w:tabs>
        <w:rPr>
          <w:b/>
          <w:bCs/>
          <w:sz w:val="28"/>
          <w:szCs w:val="28"/>
        </w:rPr>
      </w:pPr>
    </w:p>
    <w:p w:rsidR="00CA7426" w:rsidRPr="00E751ED" w:rsidRDefault="00CA7426" w:rsidP="00CA7426">
      <w:pPr>
        <w:tabs>
          <w:tab w:val="center" w:pos="2233"/>
        </w:tabs>
        <w:rPr>
          <w:b/>
          <w:bCs/>
          <w:sz w:val="28"/>
          <w:szCs w:val="28"/>
        </w:rPr>
      </w:pPr>
    </w:p>
    <w:p w:rsidR="00CA7426" w:rsidRPr="00E751ED" w:rsidRDefault="00CA7426" w:rsidP="00CA742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CA7426" w:rsidRPr="005F0AE7" w:rsidRDefault="00CA7426" w:rsidP="00CA7426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CA7426" w:rsidRDefault="00CA7426" w:rsidP="00CA7426">
      <w:pPr>
        <w:pStyle w:val="a5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CA7426" w:rsidRPr="00E751ED" w:rsidRDefault="00CA7426" w:rsidP="00CA74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CA7426" w:rsidRPr="005F0AE7" w:rsidRDefault="00CA7426" w:rsidP="00CA7426">
      <w:pPr>
        <w:pStyle w:val="a5"/>
        <w:jc w:val="center"/>
        <w:rPr>
          <w:b/>
          <w:bCs/>
        </w:rPr>
      </w:pPr>
    </w:p>
    <w:p w:rsidR="00CA7426" w:rsidRPr="00E751ED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42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CA7426" w:rsidRPr="00B15665" w:rsidRDefault="00CA7426" w:rsidP="00CA742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>от 31.08.2017 года</w:t>
      </w:r>
      <w:r w:rsidRPr="00B15665">
        <w:t xml:space="preserve"> 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                       </w:t>
      </w:r>
      <w:r w:rsidRPr="00B15665">
        <w:t>№</w:t>
      </w:r>
      <w:r>
        <w:t xml:space="preserve"> 221/59  </w:t>
      </w:r>
    </w:p>
    <w:p w:rsidR="00CA7426" w:rsidRPr="002A11C8" w:rsidRDefault="00CA7426" w:rsidP="00CA742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>абинск</w:t>
      </w:r>
      <w:proofErr w:type="spellEnd"/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159/43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CA7426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09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159/43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CA7426" w:rsidRPr="002A11C8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CA7426" w:rsidRPr="00711D4D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CA7426" w:rsidRPr="00FC73AD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CA7426" w:rsidRPr="00FC73AD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283505,6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CA7426" w:rsidRPr="00FC73AD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307366,4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CA7426" w:rsidRPr="00FC73AD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</w:t>
      </w:r>
      <w:r w:rsidRPr="00FC73AD">
        <w:rPr>
          <w:rFonts w:ascii="Times New Roman CYR" w:hAnsi="Times New Roman CYR" w:cs="Times New Roman CYR"/>
          <w:sz w:val="28"/>
          <w:szCs w:val="28"/>
        </w:rPr>
        <w:t>д</w:t>
      </w:r>
      <w:r w:rsidRPr="00FC73AD">
        <w:rPr>
          <w:rFonts w:ascii="Times New Roman CYR" w:hAnsi="Times New Roman CYR" w:cs="Times New Roman CYR"/>
          <w:sz w:val="28"/>
          <w:szCs w:val="28"/>
        </w:rPr>
        <w:t>ского поселения на 1 января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Times New Roman CYR" w:hAnsi="Times New Roman CYR" w:cs="Times New Roman CYR"/>
          <w:sz w:val="28"/>
          <w:szCs w:val="28"/>
        </w:rPr>
        <w:t>716</w:t>
      </w:r>
      <w:r w:rsidRPr="00A93176">
        <w:rPr>
          <w:rFonts w:ascii="Times New Roman CYR" w:hAnsi="Times New Roman CYR" w:cs="Times New Roman CYR"/>
          <w:sz w:val="28"/>
          <w:szCs w:val="28"/>
        </w:rPr>
        <w:t>00</w:t>
      </w:r>
      <w:r w:rsidRPr="000446D3">
        <w:rPr>
          <w:rFonts w:ascii="Times New Roman CYR" w:hAnsi="Times New Roman CYR" w:cs="Times New Roman CYR"/>
          <w:sz w:val="28"/>
          <w:szCs w:val="28"/>
        </w:rPr>
        <w:t>,0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>ме 0,0 тыс. рублей;</w:t>
      </w:r>
    </w:p>
    <w:p w:rsidR="00CA7426" w:rsidRPr="00FC73AD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23860,8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2017 год в сумме 23860,8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пункте 3 статьи 7 приложение №7 изложить в новой редакции (прилагается).</w:t>
      </w:r>
    </w:p>
    <w:p w:rsidR="00CA7426" w:rsidRPr="00324B63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324B63">
        <w:rPr>
          <w:rFonts w:ascii="Times New Roman CYR" w:hAnsi="Times New Roman CYR" w:cs="Times New Roman CYR"/>
          <w:sz w:val="28"/>
          <w:szCs w:val="28"/>
        </w:rPr>
        <w:t>. В пункте 6 статьи 7 приложение №8 изложить в новой редакции (прилагается).</w:t>
      </w:r>
    </w:p>
    <w:p w:rsidR="00CA7426" w:rsidRPr="000D3C58" w:rsidRDefault="00CA7426" w:rsidP="00CA742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(Демидова)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3C5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7426" w:rsidRPr="002A11C8" w:rsidRDefault="00CA7426" w:rsidP="00CA7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CA7426" w:rsidRDefault="00CA7426" w:rsidP="00CA7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A7426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7426" w:rsidRDefault="00CA7426" w:rsidP="00CA74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7426" w:rsidRDefault="00CA7426" w:rsidP="00CA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7426" w:rsidRPr="00B76591" w:rsidRDefault="00CA7426" w:rsidP="00CA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CA7426" w:rsidRPr="00B76591" w:rsidRDefault="00CA7426" w:rsidP="00CA7426">
      <w:pPr>
        <w:rPr>
          <w:rFonts w:ascii="Times New Roman CYR" w:hAnsi="Times New Roman CYR" w:cs="Times New Roman CYR"/>
          <w:sz w:val="28"/>
          <w:szCs w:val="28"/>
        </w:rPr>
      </w:pPr>
    </w:p>
    <w:p w:rsidR="00CA7426" w:rsidRDefault="00CA7426" w:rsidP="00CA7426">
      <w:pPr>
        <w:rPr>
          <w:rFonts w:ascii="Times New Roman CYR" w:hAnsi="Times New Roman CYR" w:cs="Times New Roman CYR"/>
          <w:sz w:val="28"/>
          <w:szCs w:val="28"/>
        </w:rPr>
      </w:pPr>
    </w:p>
    <w:p w:rsidR="00CA7426" w:rsidRDefault="00CA7426" w:rsidP="00CA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A7426" w:rsidRDefault="00CA7426" w:rsidP="00CA742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CA7426" w:rsidRDefault="00CA7426" w:rsidP="00CA7426">
      <w:pPr>
        <w:jc w:val="center"/>
        <w:rPr>
          <w:b/>
          <w:bCs/>
          <w:sz w:val="28"/>
          <w:szCs w:val="28"/>
        </w:rPr>
      </w:pPr>
    </w:p>
    <w:p w:rsidR="00B72257" w:rsidRDefault="00CA7426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1"/>
    <w:rsid w:val="005D3811"/>
    <w:rsid w:val="006A4286"/>
    <w:rsid w:val="008D622C"/>
    <w:rsid w:val="00C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A74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A7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CA742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CA742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74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A74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A7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CA742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CA742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74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2017-09-06T06:33:00Z</dcterms:created>
  <dcterms:modified xsi:type="dcterms:W3CDTF">2017-09-06T06:34:00Z</dcterms:modified>
</cp:coreProperties>
</file>